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8AD" w:rsidRPr="006108AB" w:rsidRDefault="008328AD" w:rsidP="008328AD">
      <w:pPr>
        <w:jc w:val="center"/>
        <w:rPr>
          <w:b/>
          <w:sz w:val="28"/>
        </w:rPr>
      </w:pPr>
      <w:r w:rsidRPr="006108AB">
        <w:rPr>
          <w:b/>
          <w:sz w:val="28"/>
        </w:rPr>
        <w:t>Российская Федерация</w:t>
      </w:r>
    </w:p>
    <w:p w:rsidR="008328AD" w:rsidRPr="006108AB" w:rsidRDefault="008328AD" w:rsidP="008328AD">
      <w:pPr>
        <w:jc w:val="center"/>
        <w:rPr>
          <w:b/>
          <w:sz w:val="28"/>
        </w:rPr>
      </w:pPr>
      <w:r w:rsidRPr="006108AB">
        <w:rPr>
          <w:b/>
          <w:sz w:val="28"/>
        </w:rPr>
        <w:t>Самарская область, Кинель-Черкасский район</w:t>
      </w:r>
    </w:p>
    <w:p w:rsidR="008328AD" w:rsidRPr="006108AB" w:rsidRDefault="008328AD" w:rsidP="008328AD">
      <w:pPr>
        <w:jc w:val="center"/>
        <w:rPr>
          <w:b/>
          <w:sz w:val="28"/>
        </w:rPr>
      </w:pPr>
      <w:r w:rsidRPr="006108AB">
        <w:rPr>
          <w:b/>
          <w:sz w:val="28"/>
        </w:rPr>
        <w:t xml:space="preserve">сельское поселение </w:t>
      </w:r>
      <w:r w:rsidR="00B47343">
        <w:rPr>
          <w:b/>
          <w:sz w:val="28"/>
        </w:rPr>
        <w:t>Александровка</w:t>
      </w:r>
    </w:p>
    <w:p w:rsidR="008328AD" w:rsidRPr="000C7282" w:rsidRDefault="008328AD" w:rsidP="008328AD">
      <w:pPr>
        <w:pBdr>
          <w:bottom w:val="single" w:sz="12" w:space="1" w:color="auto"/>
        </w:pBdr>
        <w:jc w:val="center"/>
        <w:rPr>
          <w:sz w:val="28"/>
        </w:rPr>
      </w:pPr>
      <w:r w:rsidRPr="006108AB">
        <w:rPr>
          <w:b/>
          <w:sz w:val="28"/>
        </w:rPr>
        <w:t>СОБРАНИЕ ПРЕДСТАВИТЕЛЕЙ</w:t>
      </w:r>
    </w:p>
    <w:p w:rsidR="00AA1990" w:rsidRDefault="008328AD" w:rsidP="00AA1990">
      <w:pPr>
        <w:ind w:firstLine="708"/>
        <w:jc w:val="center"/>
        <w:rPr>
          <w:b/>
          <w:sz w:val="28"/>
        </w:rPr>
      </w:pPr>
      <w:r w:rsidRPr="006108AB">
        <w:rPr>
          <w:b/>
          <w:sz w:val="28"/>
        </w:rPr>
        <w:t>РЕШЕНИЕ</w:t>
      </w:r>
    </w:p>
    <w:p w:rsidR="008328AD" w:rsidRPr="00AA1990" w:rsidRDefault="00D70943" w:rsidP="00AA1990">
      <w:pPr>
        <w:rPr>
          <w:b/>
          <w:sz w:val="28"/>
        </w:rPr>
      </w:pPr>
      <w:r w:rsidRPr="00AA1990">
        <w:t>от «</w:t>
      </w:r>
      <w:r w:rsidR="00F343F6" w:rsidRPr="00AA1990">
        <w:t>31</w:t>
      </w:r>
      <w:r w:rsidRPr="00AA1990">
        <w:t xml:space="preserve">» </w:t>
      </w:r>
      <w:r w:rsidR="004400F2" w:rsidRPr="00AA1990">
        <w:t>марта</w:t>
      </w:r>
      <w:r w:rsidR="00B63EB6">
        <w:t xml:space="preserve">  </w:t>
      </w:r>
      <w:r w:rsidRPr="00AA1990">
        <w:t>2023</w:t>
      </w:r>
      <w:r w:rsidR="008328AD" w:rsidRPr="00AA1990">
        <w:t xml:space="preserve"> года                                              </w:t>
      </w:r>
      <w:r w:rsidRPr="00AA1990">
        <w:t xml:space="preserve">                 </w:t>
      </w:r>
      <w:r w:rsidR="00B63EB6">
        <w:t xml:space="preserve">                                  </w:t>
      </w:r>
      <w:r w:rsidRPr="00AA1990">
        <w:t xml:space="preserve"> № </w:t>
      </w:r>
      <w:r w:rsidR="00B63EB6">
        <w:t>7-3</w:t>
      </w:r>
      <w:r w:rsidRPr="00AA1990">
        <w:t xml:space="preserve"> </w:t>
      </w:r>
    </w:p>
    <w:p w:rsidR="008328AD" w:rsidRPr="00AA1990" w:rsidRDefault="008328AD" w:rsidP="008328AD">
      <w:pPr>
        <w:spacing w:line="200" w:lineRule="atLeast"/>
        <w:jc w:val="right"/>
      </w:pPr>
      <w:r w:rsidRPr="00AA1990">
        <w:t>Принято</w:t>
      </w:r>
    </w:p>
    <w:p w:rsidR="008328AD" w:rsidRPr="00AA1990" w:rsidRDefault="008328AD" w:rsidP="008328AD">
      <w:pPr>
        <w:spacing w:line="200" w:lineRule="atLeast"/>
        <w:jc w:val="right"/>
      </w:pPr>
      <w:r w:rsidRPr="00AA1990">
        <w:t>Собранием представителей</w:t>
      </w:r>
    </w:p>
    <w:p w:rsidR="008328AD" w:rsidRPr="00AA1990" w:rsidRDefault="008328AD" w:rsidP="008328AD">
      <w:pPr>
        <w:spacing w:line="200" w:lineRule="atLeast"/>
        <w:jc w:val="right"/>
      </w:pPr>
      <w:r w:rsidRPr="00AA1990">
        <w:t xml:space="preserve">сельского поселения </w:t>
      </w:r>
      <w:r w:rsidR="00B47343">
        <w:t>Александровка</w:t>
      </w:r>
    </w:p>
    <w:p w:rsidR="007A7854" w:rsidRPr="00AA1990" w:rsidRDefault="008328AD" w:rsidP="008328AD">
      <w:pPr>
        <w:spacing w:line="200" w:lineRule="atLeast"/>
        <w:jc w:val="right"/>
      </w:pPr>
      <w:r w:rsidRPr="00AA1990">
        <w:t xml:space="preserve">муниципального района </w:t>
      </w:r>
    </w:p>
    <w:p w:rsidR="007A7854" w:rsidRPr="00AA1990" w:rsidRDefault="008328AD" w:rsidP="00AA1990">
      <w:pPr>
        <w:spacing w:line="200" w:lineRule="atLeast"/>
        <w:jc w:val="right"/>
      </w:pPr>
      <w:r w:rsidRPr="00AA1990">
        <w:t>Кинель-Черкасский</w:t>
      </w:r>
    </w:p>
    <w:p w:rsidR="008328AD" w:rsidRPr="00AA1990" w:rsidRDefault="008328AD" w:rsidP="008328AD">
      <w:pPr>
        <w:spacing w:line="200" w:lineRule="atLeast"/>
        <w:jc w:val="right"/>
      </w:pPr>
      <w:r w:rsidRPr="00AA1990">
        <w:t xml:space="preserve"> Самарской области</w:t>
      </w:r>
    </w:p>
    <w:p w:rsidR="00AA1990" w:rsidRPr="00AA1990" w:rsidRDefault="00F343F6" w:rsidP="00AA1990">
      <w:pPr>
        <w:jc w:val="right"/>
      </w:pPr>
      <w:r w:rsidRPr="00AA1990">
        <w:t xml:space="preserve">  «31</w:t>
      </w:r>
      <w:r w:rsidR="00D70943" w:rsidRPr="00AA1990">
        <w:t xml:space="preserve">» </w:t>
      </w:r>
      <w:r w:rsidR="004400F2" w:rsidRPr="00AA1990">
        <w:t>марта</w:t>
      </w:r>
      <w:r w:rsidR="00D70943" w:rsidRPr="00AA1990">
        <w:t xml:space="preserve">  2023</w:t>
      </w:r>
      <w:r w:rsidR="003C7B9A" w:rsidRPr="00AA1990">
        <w:t>года</w:t>
      </w:r>
    </w:p>
    <w:p w:rsidR="00FE3127" w:rsidRPr="00AA1990" w:rsidRDefault="00444267" w:rsidP="00D70943">
      <w:pPr>
        <w:jc w:val="both"/>
      </w:pPr>
      <w:r w:rsidRPr="00AA1990">
        <w:t>«</w:t>
      </w:r>
      <w:r w:rsidR="00877371" w:rsidRPr="00AA1990">
        <w:t>О</w:t>
      </w:r>
      <w:r w:rsidR="00FE3127" w:rsidRPr="00AA1990">
        <w:t xml:space="preserve">бустановлении </w:t>
      </w:r>
      <w:r w:rsidR="00436125" w:rsidRPr="00AA1990">
        <w:t>ежемесячной надбавк</w:t>
      </w:r>
      <w:r w:rsidR="00FE3127" w:rsidRPr="00AA1990">
        <w:t>и</w:t>
      </w:r>
    </w:p>
    <w:p w:rsidR="00877371" w:rsidRPr="00AA1990" w:rsidRDefault="00436125" w:rsidP="00D70943">
      <w:pPr>
        <w:jc w:val="both"/>
      </w:pPr>
      <w:r w:rsidRPr="00AA1990">
        <w:t xml:space="preserve"> к должностному окладу </w:t>
      </w:r>
    </w:p>
    <w:p w:rsidR="00436125" w:rsidRPr="00AA1990" w:rsidRDefault="00436125" w:rsidP="00D70943">
      <w:pPr>
        <w:jc w:val="both"/>
      </w:pPr>
      <w:r w:rsidRPr="00AA1990">
        <w:t>за особые условия труда</w:t>
      </w:r>
    </w:p>
    <w:p w:rsidR="00877371" w:rsidRPr="00AA1990" w:rsidRDefault="00877371" w:rsidP="00D70943">
      <w:pPr>
        <w:jc w:val="both"/>
      </w:pPr>
      <w:r w:rsidRPr="00AA1990">
        <w:t>Глав</w:t>
      </w:r>
      <w:r w:rsidR="007A7854" w:rsidRPr="00AA1990">
        <w:t>е</w:t>
      </w:r>
      <w:r w:rsidRPr="00AA1990">
        <w:t xml:space="preserve"> сельского поселения </w:t>
      </w:r>
      <w:r w:rsidR="00B47343">
        <w:t>Александровка</w:t>
      </w:r>
    </w:p>
    <w:p w:rsidR="00436125" w:rsidRPr="00AA1990" w:rsidRDefault="00877371" w:rsidP="00D70943">
      <w:pPr>
        <w:jc w:val="both"/>
      </w:pPr>
      <w:r w:rsidRPr="00AA1990">
        <w:t xml:space="preserve">муниципального района </w:t>
      </w:r>
    </w:p>
    <w:p w:rsidR="00D70943" w:rsidRPr="00AA1990" w:rsidRDefault="00877371" w:rsidP="00D70943">
      <w:pPr>
        <w:jc w:val="both"/>
      </w:pPr>
      <w:r w:rsidRPr="00AA1990">
        <w:t>Кинель- Черкасский</w:t>
      </w:r>
      <w:r w:rsidR="00436125" w:rsidRPr="00AA1990">
        <w:t xml:space="preserve"> Самарской области</w:t>
      </w:r>
      <w:r w:rsidR="00D70943" w:rsidRPr="00AA1990">
        <w:t>»</w:t>
      </w:r>
    </w:p>
    <w:p w:rsidR="00444267" w:rsidRPr="00AA1990" w:rsidRDefault="00444267" w:rsidP="00444267">
      <w:pPr>
        <w:pStyle w:val="ConsTitle"/>
        <w:widowControl/>
        <w:tabs>
          <w:tab w:val="left" w:pos="4680"/>
        </w:tabs>
        <w:ind w:right="4855"/>
        <w:rPr>
          <w:rFonts w:ascii="Times New Roman" w:hAnsi="Times New Roman" w:cs="Times New Roman"/>
          <w:b w:val="0"/>
          <w:sz w:val="24"/>
          <w:szCs w:val="24"/>
        </w:rPr>
      </w:pPr>
    </w:p>
    <w:p w:rsidR="00587389" w:rsidRPr="00AA1990" w:rsidRDefault="00587389" w:rsidP="00444267">
      <w:pPr>
        <w:pStyle w:val="ConsTitle"/>
        <w:widowControl/>
        <w:tabs>
          <w:tab w:val="left" w:pos="4680"/>
        </w:tabs>
        <w:ind w:right="4855"/>
        <w:rPr>
          <w:rFonts w:ascii="Times New Roman" w:hAnsi="Times New Roman" w:cs="Times New Roman"/>
          <w:b w:val="0"/>
          <w:sz w:val="24"/>
          <w:szCs w:val="24"/>
        </w:rPr>
      </w:pPr>
    </w:p>
    <w:p w:rsidR="00AA1990" w:rsidRPr="00AA1990" w:rsidRDefault="00F343F6" w:rsidP="00AA1990">
      <w:pPr>
        <w:pStyle w:val="ConsTitle"/>
        <w:widowControl/>
        <w:ind w:right="-5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AA1990">
        <w:rPr>
          <w:rFonts w:ascii="Times New Roman" w:hAnsi="Times New Roman" w:cs="Times New Roman"/>
          <w:b w:val="0"/>
          <w:sz w:val="24"/>
          <w:szCs w:val="24"/>
        </w:rPr>
        <w:t xml:space="preserve">Руководствуясь </w:t>
      </w:r>
      <w:r w:rsidR="003C7B9A" w:rsidRPr="00AA1990">
        <w:rPr>
          <w:rFonts w:ascii="Times New Roman" w:hAnsi="Times New Roman" w:cs="Times New Roman"/>
          <w:b w:val="0"/>
          <w:sz w:val="24"/>
          <w:szCs w:val="24"/>
        </w:rPr>
        <w:t xml:space="preserve">решением Собрания представителей сельского поселения </w:t>
      </w:r>
      <w:r w:rsidR="00B47343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  <w:r w:rsidR="003C7B9A" w:rsidRPr="00AA1990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</w:t>
      </w:r>
      <w:proofErr w:type="gramEnd"/>
      <w:r w:rsidR="003C7B9A" w:rsidRPr="00AA1990">
        <w:rPr>
          <w:rFonts w:ascii="Times New Roman" w:hAnsi="Times New Roman" w:cs="Times New Roman"/>
          <w:b w:val="0"/>
          <w:sz w:val="24"/>
          <w:szCs w:val="24"/>
        </w:rPr>
        <w:t xml:space="preserve"> Кинель-Черкасский Самарской области от </w:t>
      </w:r>
      <w:r w:rsidRPr="00AA1990">
        <w:rPr>
          <w:rFonts w:ascii="Times New Roman" w:hAnsi="Times New Roman" w:cs="Times New Roman"/>
          <w:b w:val="0"/>
          <w:sz w:val="24"/>
          <w:szCs w:val="24"/>
        </w:rPr>
        <w:t>31</w:t>
      </w:r>
      <w:r w:rsidR="003C7B9A" w:rsidRPr="00AA1990">
        <w:rPr>
          <w:rFonts w:ascii="Times New Roman" w:hAnsi="Times New Roman" w:cs="Times New Roman"/>
          <w:b w:val="0"/>
          <w:sz w:val="24"/>
          <w:szCs w:val="24"/>
        </w:rPr>
        <w:t>.03.2023 №</w:t>
      </w:r>
      <w:r w:rsidR="00C00F45" w:rsidRPr="00AA1990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B63EB6" w:rsidRPr="00B63EB6">
        <w:rPr>
          <w:rFonts w:ascii="Times New Roman" w:hAnsi="Times New Roman" w:cs="Times New Roman"/>
          <w:b w:val="0"/>
          <w:sz w:val="24"/>
          <w:szCs w:val="24"/>
        </w:rPr>
        <w:t>7-2</w:t>
      </w:r>
      <w:r w:rsidR="00144001" w:rsidRPr="00AA1990">
        <w:rPr>
          <w:rFonts w:ascii="Times New Roman" w:hAnsi="Times New Roman" w:cs="Times New Roman"/>
          <w:b w:val="0"/>
          <w:sz w:val="24"/>
          <w:szCs w:val="24"/>
        </w:rPr>
        <w:t xml:space="preserve"> Собрание представителей сельского поселения </w:t>
      </w:r>
      <w:r w:rsidR="00B47343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  <w:r w:rsidR="00144001" w:rsidRPr="00AA1990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Кинель-Черкасский Самарской области</w:t>
      </w:r>
    </w:p>
    <w:p w:rsidR="00AA1990" w:rsidRPr="00AA1990" w:rsidRDefault="00AA1990" w:rsidP="00AA1990">
      <w:pPr>
        <w:pStyle w:val="ConsTitle"/>
        <w:widowControl/>
        <w:ind w:right="-5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44267" w:rsidRPr="00AA1990" w:rsidRDefault="00444267" w:rsidP="00444267">
      <w:pPr>
        <w:ind w:firstLine="540"/>
        <w:jc w:val="center"/>
      </w:pPr>
      <w:r w:rsidRPr="00AA1990">
        <w:t>РЕШИЛО:</w:t>
      </w:r>
    </w:p>
    <w:p w:rsidR="00AA1990" w:rsidRPr="00AA1990" w:rsidRDefault="00AA1990" w:rsidP="00444267">
      <w:pPr>
        <w:ind w:firstLine="540"/>
        <w:jc w:val="center"/>
      </w:pPr>
    </w:p>
    <w:p w:rsidR="00D70943" w:rsidRPr="00AA1990" w:rsidRDefault="00444267" w:rsidP="00D70943">
      <w:pPr>
        <w:jc w:val="both"/>
      </w:pPr>
      <w:r w:rsidRPr="00AA1990">
        <w:t>1.</w:t>
      </w:r>
      <w:r w:rsidR="00144001" w:rsidRPr="00AA1990">
        <w:t xml:space="preserve">Установить </w:t>
      </w:r>
      <w:r w:rsidR="004400F2" w:rsidRPr="00AA1990">
        <w:t>ежемесячную  надбавку к должностному окладу за особые условия труда</w:t>
      </w:r>
      <w:r w:rsidR="00B63EB6">
        <w:t xml:space="preserve"> </w:t>
      </w:r>
      <w:r w:rsidR="00D70943" w:rsidRPr="00AA1990">
        <w:t xml:space="preserve">Главе сельского поселения  </w:t>
      </w:r>
      <w:r w:rsidR="00B47343">
        <w:t>Александровка</w:t>
      </w:r>
      <w:r w:rsidR="00144001" w:rsidRPr="00AA1990">
        <w:t xml:space="preserve"> муниципального района Кинель-Черкасский Самарской области </w:t>
      </w:r>
      <w:r w:rsidR="00B47343">
        <w:t>Аверьяновой Вере Николаевне</w:t>
      </w:r>
      <w:r w:rsidR="00D70943" w:rsidRPr="00AA1990">
        <w:t xml:space="preserve"> в  размере </w:t>
      </w:r>
      <w:r w:rsidR="00B47343">
        <w:t>65</w:t>
      </w:r>
      <w:r w:rsidR="00D70943" w:rsidRPr="00AA1990">
        <w:t xml:space="preserve">% </w:t>
      </w:r>
      <w:r w:rsidR="00FE3127" w:rsidRPr="00AA1990">
        <w:t xml:space="preserve"> от должностного оклада</w:t>
      </w:r>
      <w:r w:rsidR="00F343F6" w:rsidRPr="00AA1990">
        <w:t>.</w:t>
      </w:r>
    </w:p>
    <w:p w:rsidR="00F343F6" w:rsidRPr="00AA1990" w:rsidRDefault="00F343F6" w:rsidP="00D70943">
      <w:pPr>
        <w:jc w:val="both"/>
      </w:pPr>
      <w:r w:rsidRPr="00AA1990">
        <w:t xml:space="preserve">     2. Признать утратившим силу Решение Собрания представителей сельского поселения </w:t>
      </w:r>
      <w:r w:rsidR="00B47343">
        <w:t>Александровка</w:t>
      </w:r>
      <w:r w:rsidRPr="00AA1990">
        <w:t xml:space="preserve"> муниципального района Кинель-Черкасский Самарской области от </w:t>
      </w:r>
      <w:r w:rsidR="00B47343">
        <w:t>28</w:t>
      </w:r>
      <w:r w:rsidRPr="00AA1990">
        <w:t>.0</w:t>
      </w:r>
      <w:r w:rsidR="00B47343">
        <w:t>2</w:t>
      </w:r>
      <w:r w:rsidRPr="00AA1990">
        <w:t xml:space="preserve">.2023 № </w:t>
      </w:r>
      <w:r w:rsidR="00B47343">
        <w:t>3</w:t>
      </w:r>
      <w:r w:rsidRPr="00AA1990">
        <w:t>-</w:t>
      </w:r>
      <w:r w:rsidR="00B47343">
        <w:t>3</w:t>
      </w:r>
      <w:r w:rsidRPr="00AA1990">
        <w:t xml:space="preserve"> «Об установлении ежемесячной надбавки к должностному окладу за особые труда Главе сельского поселения </w:t>
      </w:r>
      <w:r w:rsidR="00B47343">
        <w:t>Александровка</w:t>
      </w:r>
      <w:r w:rsidRPr="00AA1990">
        <w:t xml:space="preserve"> муниципального района Кинель-Черкасский Самарской области». </w:t>
      </w:r>
    </w:p>
    <w:p w:rsidR="00D70943" w:rsidRPr="00AA1990" w:rsidRDefault="00C00F45" w:rsidP="00D70943">
      <w:pPr>
        <w:pStyle w:val="a4"/>
        <w:tabs>
          <w:tab w:val="left" w:pos="720"/>
          <w:tab w:val="left" w:pos="900"/>
        </w:tabs>
        <w:spacing w:line="264" w:lineRule="auto"/>
        <w:ind w:firstLine="357"/>
        <w:jc w:val="both"/>
        <w:rPr>
          <w:sz w:val="24"/>
          <w:szCs w:val="24"/>
        </w:rPr>
      </w:pPr>
      <w:r w:rsidRPr="00AA1990">
        <w:rPr>
          <w:sz w:val="24"/>
          <w:szCs w:val="24"/>
        </w:rPr>
        <w:t>3</w:t>
      </w:r>
      <w:r w:rsidR="00444267" w:rsidRPr="00AA1990">
        <w:rPr>
          <w:sz w:val="24"/>
          <w:szCs w:val="24"/>
        </w:rPr>
        <w:t>. Настоящее реш</w:t>
      </w:r>
      <w:r w:rsidR="00587389" w:rsidRPr="00AA1990">
        <w:rPr>
          <w:sz w:val="24"/>
          <w:szCs w:val="24"/>
        </w:rPr>
        <w:t xml:space="preserve">ение вступает в силу </w:t>
      </w:r>
      <w:r w:rsidR="00FE3127" w:rsidRPr="00AA1990">
        <w:rPr>
          <w:sz w:val="24"/>
          <w:szCs w:val="24"/>
        </w:rPr>
        <w:t>с 01.0</w:t>
      </w:r>
      <w:r w:rsidR="00F343F6" w:rsidRPr="00AA1990">
        <w:rPr>
          <w:sz w:val="24"/>
          <w:szCs w:val="24"/>
        </w:rPr>
        <w:t>4</w:t>
      </w:r>
      <w:r w:rsidR="00FE3127" w:rsidRPr="00AA1990">
        <w:rPr>
          <w:sz w:val="24"/>
          <w:szCs w:val="24"/>
        </w:rPr>
        <w:t>.2023г.</w:t>
      </w:r>
    </w:p>
    <w:p w:rsidR="00444267" w:rsidRDefault="00444267" w:rsidP="00144001">
      <w:pPr>
        <w:jc w:val="both"/>
      </w:pPr>
    </w:p>
    <w:p w:rsidR="00AA1990" w:rsidRPr="00AA1990" w:rsidRDefault="00AA1990" w:rsidP="00144001">
      <w:pPr>
        <w:jc w:val="both"/>
      </w:pPr>
    </w:p>
    <w:p w:rsidR="008328AD" w:rsidRPr="00AA1990" w:rsidRDefault="008328AD" w:rsidP="008328AD">
      <w:pPr>
        <w:tabs>
          <w:tab w:val="left" w:pos="1000"/>
          <w:tab w:val="left" w:pos="2552"/>
        </w:tabs>
        <w:jc w:val="both"/>
      </w:pPr>
      <w:r w:rsidRPr="00AA1990">
        <w:t>Председатель Собрания представителей</w:t>
      </w:r>
    </w:p>
    <w:p w:rsidR="008328AD" w:rsidRPr="00AA1990" w:rsidRDefault="008328AD" w:rsidP="008328AD">
      <w:pPr>
        <w:rPr>
          <w:noProof/>
        </w:rPr>
      </w:pPr>
      <w:r w:rsidRPr="00AA1990">
        <w:t xml:space="preserve">сельского поселения </w:t>
      </w:r>
      <w:r w:rsidR="00B47343">
        <w:t>Александровка</w:t>
      </w:r>
    </w:p>
    <w:p w:rsidR="008328AD" w:rsidRPr="00AA1990" w:rsidRDefault="008328AD" w:rsidP="008328AD">
      <w:r w:rsidRPr="00AA1990">
        <w:t xml:space="preserve">муниципального района Кинель-Черкасский </w:t>
      </w:r>
    </w:p>
    <w:p w:rsidR="00FE3127" w:rsidRPr="00AA1990" w:rsidRDefault="008328AD" w:rsidP="008328AD">
      <w:r w:rsidRPr="00AA1990">
        <w:t xml:space="preserve">Самарской области                                                                 </w:t>
      </w:r>
      <w:r w:rsidR="00B47343">
        <w:t xml:space="preserve">          Е.В. Шевцова</w:t>
      </w:r>
    </w:p>
    <w:p w:rsidR="00FE3127" w:rsidRPr="00AA1990" w:rsidRDefault="00FE3127" w:rsidP="00FE3127"/>
    <w:p w:rsidR="00FE3127" w:rsidRPr="00AA1990" w:rsidRDefault="00FE3127" w:rsidP="00FE3127"/>
    <w:p w:rsidR="00687FD4" w:rsidRPr="00AA1990" w:rsidRDefault="00FE3127" w:rsidP="00FE3127">
      <w:r w:rsidRPr="00AA1990">
        <w:t xml:space="preserve">Глава сельского поселения </w:t>
      </w:r>
      <w:r w:rsidR="00B47343">
        <w:t>Александровка</w:t>
      </w:r>
    </w:p>
    <w:p w:rsidR="00FE3127" w:rsidRPr="00AA1990" w:rsidRDefault="00FE3127" w:rsidP="00FE3127">
      <w:r w:rsidRPr="00AA1990">
        <w:t xml:space="preserve">муниципального района </w:t>
      </w:r>
    </w:p>
    <w:p w:rsidR="00FE3127" w:rsidRPr="00AA1990" w:rsidRDefault="00FE3127" w:rsidP="00FE3127">
      <w:r w:rsidRPr="00AA1990">
        <w:t xml:space="preserve">Кинель-Черкасский  Самарской области                                           </w:t>
      </w:r>
      <w:r w:rsidR="00B47343">
        <w:t xml:space="preserve">         В.Н. Аверьянова</w:t>
      </w:r>
    </w:p>
    <w:sectPr w:rsidR="00FE3127" w:rsidRPr="00AA1990" w:rsidSect="0014400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44267"/>
    <w:rsid w:val="000172CE"/>
    <w:rsid w:val="0007174C"/>
    <w:rsid w:val="000B0627"/>
    <w:rsid w:val="00144001"/>
    <w:rsid w:val="00166F10"/>
    <w:rsid w:val="00180F3E"/>
    <w:rsid w:val="001D721C"/>
    <w:rsid w:val="00217EDB"/>
    <w:rsid w:val="00232055"/>
    <w:rsid w:val="002809E1"/>
    <w:rsid w:val="002A4C7E"/>
    <w:rsid w:val="00350C06"/>
    <w:rsid w:val="003A45C1"/>
    <w:rsid w:val="003B1D81"/>
    <w:rsid w:val="003C7B9A"/>
    <w:rsid w:val="003E168C"/>
    <w:rsid w:val="003F1BEF"/>
    <w:rsid w:val="00436125"/>
    <w:rsid w:val="004400F2"/>
    <w:rsid w:val="00444267"/>
    <w:rsid w:val="00487EA8"/>
    <w:rsid w:val="00505E96"/>
    <w:rsid w:val="00587389"/>
    <w:rsid w:val="005B4AE2"/>
    <w:rsid w:val="00616331"/>
    <w:rsid w:val="00663F7A"/>
    <w:rsid w:val="00687FD4"/>
    <w:rsid w:val="006B0934"/>
    <w:rsid w:val="006B0FB4"/>
    <w:rsid w:val="007131E6"/>
    <w:rsid w:val="00715B69"/>
    <w:rsid w:val="007372A2"/>
    <w:rsid w:val="007456DA"/>
    <w:rsid w:val="007A7854"/>
    <w:rsid w:val="007B0A46"/>
    <w:rsid w:val="007B3FC6"/>
    <w:rsid w:val="007C25E0"/>
    <w:rsid w:val="007C343D"/>
    <w:rsid w:val="007D74AB"/>
    <w:rsid w:val="00800F86"/>
    <w:rsid w:val="008206F8"/>
    <w:rsid w:val="008275B2"/>
    <w:rsid w:val="008328AD"/>
    <w:rsid w:val="008435C6"/>
    <w:rsid w:val="00877371"/>
    <w:rsid w:val="008E7891"/>
    <w:rsid w:val="0092129E"/>
    <w:rsid w:val="00A32E0B"/>
    <w:rsid w:val="00A57A1E"/>
    <w:rsid w:val="00A843ED"/>
    <w:rsid w:val="00AA1990"/>
    <w:rsid w:val="00AB684C"/>
    <w:rsid w:val="00AD6FAB"/>
    <w:rsid w:val="00AE13E0"/>
    <w:rsid w:val="00B43A34"/>
    <w:rsid w:val="00B47343"/>
    <w:rsid w:val="00B63EB6"/>
    <w:rsid w:val="00BB42F6"/>
    <w:rsid w:val="00BD0ECF"/>
    <w:rsid w:val="00BE0AE4"/>
    <w:rsid w:val="00BE4A51"/>
    <w:rsid w:val="00C00F45"/>
    <w:rsid w:val="00C50823"/>
    <w:rsid w:val="00CF32A8"/>
    <w:rsid w:val="00D70943"/>
    <w:rsid w:val="00D77E1A"/>
    <w:rsid w:val="00DE492C"/>
    <w:rsid w:val="00DF06EC"/>
    <w:rsid w:val="00DF2BFE"/>
    <w:rsid w:val="00E526CD"/>
    <w:rsid w:val="00E97EB3"/>
    <w:rsid w:val="00EA0A0E"/>
    <w:rsid w:val="00EB59CE"/>
    <w:rsid w:val="00EC2641"/>
    <w:rsid w:val="00EE44D9"/>
    <w:rsid w:val="00EE4E1F"/>
    <w:rsid w:val="00F1642D"/>
    <w:rsid w:val="00F343F6"/>
    <w:rsid w:val="00F34D97"/>
    <w:rsid w:val="00F3659A"/>
    <w:rsid w:val="00F54C14"/>
    <w:rsid w:val="00F60FBF"/>
    <w:rsid w:val="00F7186B"/>
    <w:rsid w:val="00F77B29"/>
    <w:rsid w:val="00FC333E"/>
    <w:rsid w:val="00FE3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4426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444267"/>
    <w:pPr>
      <w:jc w:val="both"/>
    </w:pPr>
    <w:rPr>
      <w:szCs w:val="20"/>
    </w:rPr>
  </w:style>
  <w:style w:type="paragraph" w:styleId="a3">
    <w:name w:val="No Spacing"/>
    <w:qFormat/>
    <w:rsid w:val="004442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1">
    <w:name w:val="Font Style11"/>
    <w:uiPriority w:val="99"/>
    <w:rsid w:val="00444267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Body Text Indent"/>
    <w:basedOn w:val="a"/>
    <w:link w:val="a5"/>
    <w:rsid w:val="008328AD"/>
    <w:pPr>
      <w:ind w:firstLine="540"/>
    </w:pPr>
    <w:rPr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8328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0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cp:lastPrinted>2023-03-14T10:27:00Z</cp:lastPrinted>
  <dcterms:created xsi:type="dcterms:W3CDTF">2023-04-03T12:45:00Z</dcterms:created>
  <dcterms:modified xsi:type="dcterms:W3CDTF">2023-04-03T12:45:00Z</dcterms:modified>
</cp:coreProperties>
</file>